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4A" w:rsidRDefault="00A2604A" w:rsidP="00A2604A">
      <w:pPr>
        <w:spacing w:line="240" w:lineRule="auto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7E07C1">
        <w:rPr>
          <w:b/>
          <w:color w:val="FF0000"/>
          <w:sz w:val="32"/>
          <w:szCs w:val="32"/>
          <w:u w:val="single"/>
        </w:rPr>
        <w:t xml:space="preserve">Cardápio –CEI – Maternal e Pré – escola (M. direita) </w:t>
      </w:r>
      <w:r w:rsidRPr="00A2604A">
        <w:rPr>
          <w:b/>
          <w:color w:val="FF0000"/>
          <w:sz w:val="32"/>
          <w:szCs w:val="32"/>
          <w:u w:val="single"/>
        </w:rPr>
        <w:t>31/08 - 25/09</w:t>
      </w:r>
    </w:p>
    <w:p w:rsidR="00A2604A" w:rsidRDefault="00A2604A" w:rsidP="00A2604A">
      <w:pPr>
        <w:spacing w:line="240" w:lineRule="auto"/>
        <w:rPr>
          <w:b/>
          <w:color w:val="FF0000"/>
          <w:sz w:val="32"/>
          <w:szCs w:val="3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A2604A" w:rsidRPr="0073719E" w:rsidTr="00552EDD">
        <w:tc>
          <w:tcPr>
            <w:tcW w:w="23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604A" w:rsidRPr="0007481D" w:rsidRDefault="00A2604A" w:rsidP="00A2604A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Refeição</w:t>
            </w:r>
          </w:p>
        </w:tc>
        <w:tc>
          <w:tcPr>
            <w:tcW w:w="23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2604A" w:rsidRPr="0007481D" w:rsidRDefault="00A2604A" w:rsidP="00552ED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07481D">
              <w:rPr>
                <w:b/>
                <w:sz w:val="28"/>
                <w:szCs w:val="28"/>
              </w:rPr>
              <w:t>Segunda-feira</w:t>
            </w:r>
          </w:p>
        </w:tc>
        <w:tc>
          <w:tcPr>
            <w:tcW w:w="2357" w:type="dxa"/>
            <w:tcBorders>
              <w:top w:val="single" w:sz="24" w:space="0" w:color="auto"/>
              <w:bottom w:val="single" w:sz="24" w:space="0" w:color="auto"/>
            </w:tcBorders>
          </w:tcPr>
          <w:p w:rsidR="00A2604A" w:rsidRPr="0007481D" w:rsidRDefault="00A2604A" w:rsidP="00552ED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07481D">
              <w:rPr>
                <w:b/>
                <w:sz w:val="28"/>
                <w:szCs w:val="28"/>
              </w:rPr>
              <w:t>Terça-feira</w:t>
            </w:r>
          </w:p>
        </w:tc>
        <w:tc>
          <w:tcPr>
            <w:tcW w:w="2357" w:type="dxa"/>
            <w:tcBorders>
              <w:top w:val="single" w:sz="24" w:space="0" w:color="auto"/>
              <w:bottom w:val="single" w:sz="24" w:space="0" w:color="auto"/>
            </w:tcBorders>
          </w:tcPr>
          <w:p w:rsidR="00A2604A" w:rsidRPr="0007481D" w:rsidRDefault="00A2604A" w:rsidP="00552ED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07481D">
              <w:rPr>
                <w:b/>
                <w:sz w:val="28"/>
                <w:szCs w:val="28"/>
              </w:rPr>
              <w:t>Quarta-feira</w:t>
            </w:r>
          </w:p>
        </w:tc>
        <w:tc>
          <w:tcPr>
            <w:tcW w:w="2358" w:type="dxa"/>
            <w:tcBorders>
              <w:top w:val="single" w:sz="24" w:space="0" w:color="auto"/>
              <w:bottom w:val="single" w:sz="24" w:space="0" w:color="auto"/>
            </w:tcBorders>
          </w:tcPr>
          <w:p w:rsidR="00A2604A" w:rsidRPr="0007481D" w:rsidRDefault="00A2604A" w:rsidP="00552ED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07481D">
              <w:rPr>
                <w:b/>
                <w:sz w:val="28"/>
                <w:szCs w:val="28"/>
              </w:rPr>
              <w:t>Quinta-feira</w:t>
            </w:r>
          </w:p>
        </w:tc>
        <w:tc>
          <w:tcPr>
            <w:tcW w:w="235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604A" w:rsidRPr="0007481D" w:rsidRDefault="00A2604A" w:rsidP="00552ED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07481D">
              <w:rPr>
                <w:b/>
                <w:sz w:val="28"/>
                <w:szCs w:val="28"/>
              </w:rPr>
              <w:t>Sexta-feira</w:t>
            </w:r>
          </w:p>
        </w:tc>
      </w:tr>
      <w:tr w:rsidR="00A2604A" w:rsidRPr="0073719E" w:rsidTr="00552EDD">
        <w:tc>
          <w:tcPr>
            <w:tcW w:w="235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2604A" w:rsidRDefault="00A2604A" w:rsidP="00552EDD">
            <w:pPr>
              <w:ind w:left="0"/>
              <w:jc w:val="center"/>
              <w:rPr>
                <w:b/>
              </w:rPr>
            </w:pPr>
          </w:p>
          <w:p w:rsidR="00A2604A" w:rsidRPr="000A1AEE" w:rsidRDefault="00A2604A" w:rsidP="00552ED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Café da manhã</w:t>
            </w:r>
          </w:p>
        </w:tc>
        <w:tc>
          <w:tcPr>
            <w:tcW w:w="235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A2604A" w:rsidRPr="00857DFA" w:rsidRDefault="00A2604A" w:rsidP="00552EDD">
            <w:pPr>
              <w:ind w:left="0"/>
              <w:jc w:val="center"/>
            </w:pPr>
            <w:r w:rsidRPr="00857DFA">
              <w:t xml:space="preserve">Pão c/ </w:t>
            </w:r>
            <w:r>
              <w:t xml:space="preserve">margarina </w:t>
            </w:r>
          </w:p>
          <w:p w:rsidR="00A2604A" w:rsidRPr="00857DFA" w:rsidRDefault="00A2604A" w:rsidP="00552EDD">
            <w:pPr>
              <w:ind w:left="0"/>
              <w:jc w:val="center"/>
            </w:pPr>
            <w:r>
              <w:t>Café com leite</w:t>
            </w:r>
          </w:p>
        </w:tc>
        <w:tc>
          <w:tcPr>
            <w:tcW w:w="2357" w:type="dxa"/>
            <w:tcBorders>
              <w:top w:val="single" w:sz="24" w:space="0" w:color="auto"/>
              <w:bottom w:val="single" w:sz="6" w:space="0" w:color="auto"/>
            </w:tcBorders>
          </w:tcPr>
          <w:p w:rsidR="00A2604A" w:rsidRDefault="00A2604A" w:rsidP="00552EDD">
            <w:pPr>
              <w:ind w:left="0"/>
              <w:jc w:val="center"/>
            </w:pPr>
            <w:r w:rsidRPr="00857DFA">
              <w:t>Bolacha doce/salgada</w:t>
            </w:r>
          </w:p>
          <w:p w:rsidR="00A2604A" w:rsidRPr="00857DFA" w:rsidRDefault="00A2604A" w:rsidP="00552EDD">
            <w:pPr>
              <w:ind w:left="0"/>
              <w:jc w:val="center"/>
            </w:pPr>
            <w:r>
              <w:t>Café com leite</w:t>
            </w:r>
          </w:p>
          <w:p w:rsidR="00A2604A" w:rsidRPr="00857DFA" w:rsidRDefault="00A2604A" w:rsidP="00552EDD">
            <w:pPr>
              <w:ind w:left="0"/>
              <w:jc w:val="center"/>
            </w:pPr>
          </w:p>
        </w:tc>
        <w:tc>
          <w:tcPr>
            <w:tcW w:w="2357" w:type="dxa"/>
            <w:tcBorders>
              <w:top w:val="single" w:sz="24" w:space="0" w:color="auto"/>
              <w:bottom w:val="single" w:sz="6" w:space="0" w:color="auto"/>
            </w:tcBorders>
          </w:tcPr>
          <w:p w:rsidR="00A2604A" w:rsidRDefault="00A2604A" w:rsidP="00552EDD">
            <w:pPr>
              <w:ind w:left="0"/>
              <w:jc w:val="center"/>
            </w:pPr>
            <w:r>
              <w:t>Pão c/ doce de leite</w:t>
            </w:r>
          </w:p>
          <w:p w:rsidR="00A2604A" w:rsidRPr="00857DFA" w:rsidRDefault="00A2604A" w:rsidP="00552EDD">
            <w:pPr>
              <w:ind w:left="0"/>
              <w:jc w:val="center"/>
            </w:pPr>
            <w:r>
              <w:t>Café com leite</w:t>
            </w:r>
          </w:p>
          <w:p w:rsidR="00A2604A" w:rsidRPr="00857DFA" w:rsidRDefault="00A2604A" w:rsidP="00552EDD">
            <w:pPr>
              <w:ind w:left="0"/>
              <w:jc w:val="center"/>
            </w:pPr>
          </w:p>
        </w:tc>
        <w:tc>
          <w:tcPr>
            <w:tcW w:w="2358" w:type="dxa"/>
            <w:tcBorders>
              <w:top w:val="single" w:sz="24" w:space="0" w:color="auto"/>
              <w:bottom w:val="single" w:sz="6" w:space="0" w:color="auto"/>
            </w:tcBorders>
          </w:tcPr>
          <w:p w:rsidR="00A2604A" w:rsidRDefault="00822443" w:rsidP="00552EDD">
            <w:pPr>
              <w:ind w:left="0"/>
              <w:jc w:val="center"/>
            </w:pPr>
            <w:r>
              <w:t>Rosquinha</w:t>
            </w:r>
          </w:p>
          <w:p w:rsidR="00A2604A" w:rsidRPr="00857DFA" w:rsidRDefault="00A2604A" w:rsidP="00552EDD">
            <w:pPr>
              <w:ind w:left="0"/>
              <w:jc w:val="center"/>
            </w:pPr>
            <w:r>
              <w:t>Leite com achocolatado</w:t>
            </w:r>
          </w:p>
          <w:p w:rsidR="00A2604A" w:rsidRPr="00857DFA" w:rsidRDefault="00A2604A" w:rsidP="00552EDD">
            <w:pPr>
              <w:ind w:left="0"/>
              <w:jc w:val="center"/>
            </w:pPr>
          </w:p>
        </w:tc>
        <w:tc>
          <w:tcPr>
            <w:tcW w:w="2358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2604A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Pão caseiro com margarina</w:t>
            </w:r>
          </w:p>
          <w:p w:rsidR="00A2604A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Café com leite</w:t>
            </w:r>
          </w:p>
          <w:p w:rsidR="00A2604A" w:rsidRPr="00857DFA" w:rsidRDefault="00A2604A" w:rsidP="00552EDD">
            <w:pPr>
              <w:ind w:left="0"/>
              <w:jc w:val="center"/>
            </w:pPr>
          </w:p>
        </w:tc>
      </w:tr>
      <w:tr w:rsidR="00A2604A" w:rsidRPr="0073719E" w:rsidTr="00552EDD">
        <w:tc>
          <w:tcPr>
            <w:tcW w:w="2357" w:type="dxa"/>
            <w:tcBorders>
              <w:left w:val="single" w:sz="24" w:space="0" w:color="auto"/>
              <w:right w:val="single" w:sz="24" w:space="0" w:color="auto"/>
            </w:tcBorders>
          </w:tcPr>
          <w:p w:rsidR="00A2604A" w:rsidRDefault="00A2604A" w:rsidP="00552EDD">
            <w:pPr>
              <w:ind w:left="0"/>
              <w:jc w:val="center"/>
              <w:rPr>
                <w:b/>
              </w:rPr>
            </w:pPr>
          </w:p>
          <w:p w:rsidR="00A2604A" w:rsidRDefault="00A2604A" w:rsidP="00552EDD">
            <w:pPr>
              <w:ind w:left="0"/>
              <w:jc w:val="center"/>
              <w:rPr>
                <w:b/>
              </w:rPr>
            </w:pPr>
          </w:p>
          <w:p w:rsidR="00A2604A" w:rsidRPr="000A1AEE" w:rsidRDefault="00A2604A" w:rsidP="00552ED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Almoço</w:t>
            </w:r>
          </w:p>
        </w:tc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A2604A" w:rsidRPr="00A2604A" w:rsidRDefault="00A2604A" w:rsidP="00A2604A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Macarrão com carne moída</w:t>
            </w:r>
          </w:p>
          <w:p w:rsidR="00A2604A" w:rsidRPr="00DF14DF" w:rsidRDefault="00A2604A" w:rsidP="00A2604A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Couve manteiga refogada</w:t>
            </w:r>
          </w:p>
        </w:tc>
        <w:tc>
          <w:tcPr>
            <w:tcW w:w="2357" w:type="dxa"/>
            <w:vAlign w:val="center"/>
          </w:tcPr>
          <w:p w:rsidR="00A2604A" w:rsidRPr="00A2604A" w:rsidRDefault="00A2604A" w:rsidP="00A2604A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 xml:space="preserve">Arroz e feijão </w:t>
            </w:r>
          </w:p>
          <w:p w:rsidR="00A2604A" w:rsidRPr="00DF14DF" w:rsidRDefault="00A2604A" w:rsidP="00A2604A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Repolho</w:t>
            </w:r>
          </w:p>
        </w:tc>
        <w:tc>
          <w:tcPr>
            <w:tcW w:w="2357" w:type="dxa"/>
            <w:vAlign w:val="center"/>
          </w:tcPr>
          <w:p w:rsidR="00A2604A" w:rsidRPr="00A2604A" w:rsidRDefault="00A2604A" w:rsidP="00A2604A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 xml:space="preserve">Arroz, aipim e carne de </w:t>
            </w:r>
            <w:proofErr w:type="gramStart"/>
            <w:r w:rsidRPr="00A2604A">
              <w:rPr>
                <w:rFonts w:cstheme="minorHAnsi"/>
              </w:rPr>
              <w:t>panela</w:t>
            </w:r>
            <w:proofErr w:type="gramEnd"/>
          </w:p>
          <w:p w:rsidR="00A2604A" w:rsidRPr="00DF14DF" w:rsidRDefault="00A2604A" w:rsidP="00A2604A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 xml:space="preserve">Abóbora ensopada </w:t>
            </w:r>
          </w:p>
        </w:tc>
        <w:tc>
          <w:tcPr>
            <w:tcW w:w="2358" w:type="dxa"/>
            <w:vAlign w:val="center"/>
          </w:tcPr>
          <w:p w:rsidR="00A2604A" w:rsidRPr="00A2604A" w:rsidRDefault="00A2604A" w:rsidP="00A2604A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Arroz e feijão farofa com proteína de soja</w:t>
            </w:r>
          </w:p>
          <w:p w:rsidR="00A2604A" w:rsidRPr="00DF14DF" w:rsidRDefault="00A2604A" w:rsidP="00A2604A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Beterraba</w:t>
            </w:r>
          </w:p>
        </w:tc>
        <w:tc>
          <w:tcPr>
            <w:tcW w:w="2358" w:type="dxa"/>
            <w:tcBorders>
              <w:right w:val="single" w:sz="24" w:space="0" w:color="auto"/>
            </w:tcBorders>
            <w:vAlign w:val="center"/>
          </w:tcPr>
          <w:p w:rsidR="00A2604A" w:rsidRPr="009A194A" w:rsidRDefault="00A2604A" w:rsidP="00552EDD">
            <w:pPr>
              <w:ind w:left="0"/>
              <w:jc w:val="center"/>
            </w:pPr>
            <w:r w:rsidRPr="00A2604A">
              <w:t>Arroz, polenta com frango ensopado</w:t>
            </w:r>
            <w:proofErr w:type="gramStart"/>
            <w:r w:rsidRPr="00A2604A">
              <w:t xml:space="preserve">  </w:t>
            </w:r>
            <w:proofErr w:type="gramEnd"/>
            <w:r w:rsidRPr="00A2604A">
              <w:t>Alface</w:t>
            </w:r>
          </w:p>
        </w:tc>
      </w:tr>
      <w:tr w:rsidR="00A2604A" w:rsidRPr="0073719E" w:rsidTr="00552EDD">
        <w:tc>
          <w:tcPr>
            <w:tcW w:w="2357" w:type="dxa"/>
            <w:tcBorders>
              <w:left w:val="single" w:sz="24" w:space="0" w:color="auto"/>
              <w:right w:val="single" w:sz="24" w:space="0" w:color="auto"/>
            </w:tcBorders>
          </w:tcPr>
          <w:p w:rsidR="00A2604A" w:rsidRDefault="00A2604A" w:rsidP="00552EDD">
            <w:pPr>
              <w:ind w:left="0"/>
              <w:jc w:val="center"/>
              <w:rPr>
                <w:b/>
              </w:rPr>
            </w:pPr>
          </w:p>
          <w:p w:rsidR="00A2604A" w:rsidRDefault="00A2604A" w:rsidP="00552ED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Intervalo</w:t>
            </w:r>
          </w:p>
          <w:p w:rsidR="00A2604A" w:rsidRPr="000A1AEE" w:rsidRDefault="00A2604A" w:rsidP="00552EDD">
            <w:pPr>
              <w:ind w:left="0"/>
              <w:jc w:val="center"/>
              <w:rPr>
                <w:b/>
              </w:rPr>
            </w:pPr>
          </w:p>
        </w:tc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Fruta</w:t>
            </w:r>
          </w:p>
        </w:tc>
        <w:tc>
          <w:tcPr>
            <w:tcW w:w="2357" w:type="dxa"/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Fruta</w:t>
            </w:r>
          </w:p>
        </w:tc>
        <w:tc>
          <w:tcPr>
            <w:tcW w:w="2357" w:type="dxa"/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Fruta</w:t>
            </w:r>
          </w:p>
        </w:tc>
        <w:tc>
          <w:tcPr>
            <w:tcW w:w="2358" w:type="dxa"/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Fruta</w:t>
            </w:r>
          </w:p>
        </w:tc>
        <w:tc>
          <w:tcPr>
            <w:tcW w:w="2358" w:type="dxa"/>
            <w:tcBorders>
              <w:right w:val="single" w:sz="24" w:space="0" w:color="auto"/>
            </w:tcBorders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Fruta</w:t>
            </w:r>
          </w:p>
        </w:tc>
      </w:tr>
      <w:tr w:rsidR="00A2604A" w:rsidRPr="0073719E" w:rsidTr="00552EDD">
        <w:tc>
          <w:tcPr>
            <w:tcW w:w="235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604A" w:rsidRDefault="00A2604A" w:rsidP="00552EDD">
            <w:pPr>
              <w:ind w:left="0"/>
              <w:jc w:val="center"/>
              <w:rPr>
                <w:b/>
              </w:rPr>
            </w:pPr>
          </w:p>
          <w:p w:rsidR="00A2604A" w:rsidRDefault="00A2604A" w:rsidP="00552ED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Lanche da tarde</w:t>
            </w:r>
          </w:p>
          <w:p w:rsidR="00A2604A" w:rsidRPr="000A1AEE" w:rsidRDefault="00A2604A" w:rsidP="00552EDD">
            <w:pPr>
              <w:ind w:left="0"/>
              <w:jc w:val="center"/>
              <w:rPr>
                <w:b/>
              </w:rPr>
            </w:pPr>
          </w:p>
        </w:tc>
        <w:tc>
          <w:tcPr>
            <w:tcW w:w="235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Pão c/</w:t>
            </w:r>
            <w:r w:rsidRPr="00DF14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doce de fruta/leite</w:t>
            </w:r>
          </w:p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Leite com achocolatado</w:t>
            </w:r>
          </w:p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357" w:type="dxa"/>
            <w:tcBorders>
              <w:bottom w:val="single" w:sz="24" w:space="0" w:color="auto"/>
            </w:tcBorders>
            <w:vAlign w:val="center"/>
          </w:tcPr>
          <w:p w:rsidR="00A2604A" w:rsidRPr="00DF14DF" w:rsidRDefault="00A2604A" w:rsidP="00A2604A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Bolo de bolacha com pudim</w:t>
            </w:r>
          </w:p>
          <w:p w:rsidR="00A2604A" w:rsidRDefault="00A2604A" w:rsidP="00A2604A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Café com leite</w:t>
            </w:r>
          </w:p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357" w:type="dxa"/>
            <w:tcBorders>
              <w:bottom w:val="single" w:sz="24" w:space="0" w:color="auto"/>
            </w:tcBorders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 w:rsidRPr="00DF14DF">
              <w:rPr>
                <w:rFonts w:cstheme="minorHAnsi"/>
              </w:rPr>
              <w:t xml:space="preserve">Pão c/ </w:t>
            </w:r>
            <w:r>
              <w:rPr>
                <w:rFonts w:cstheme="minorHAnsi"/>
              </w:rPr>
              <w:t xml:space="preserve">margarina </w:t>
            </w:r>
          </w:p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Café com leite </w:t>
            </w:r>
          </w:p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358" w:type="dxa"/>
            <w:tcBorders>
              <w:bottom w:val="single" w:sz="24" w:space="0" w:color="auto"/>
            </w:tcBorders>
            <w:vAlign w:val="center"/>
          </w:tcPr>
          <w:p w:rsidR="00A2604A" w:rsidRPr="00A2604A" w:rsidRDefault="00A2604A" w:rsidP="00A2604A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Bolo simples com cobertura de chocolate</w:t>
            </w:r>
          </w:p>
          <w:p w:rsidR="00A2604A" w:rsidRPr="00DF14DF" w:rsidRDefault="00A2604A" w:rsidP="00A2604A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 xml:space="preserve">Café com leite </w:t>
            </w:r>
          </w:p>
        </w:tc>
        <w:tc>
          <w:tcPr>
            <w:tcW w:w="235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A2604A" w:rsidRDefault="00A2604A" w:rsidP="00A2604A">
            <w:pPr>
              <w:ind w:left="0"/>
              <w:jc w:val="center"/>
            </w:pPr>
            <w:r>
              <w:t>Bolacha doce/salgada</w:t>
            </w:r>
          </w:p>
          <w:p w:rsidR="00A2604A" w:rsidRPr="00DF14DF" w:rsidRDefault="00A2604A" w:rsidP="00A2604A">
            <w:pPr>
              <w:ind w:left="0"/>
              <w:jc w:val="center"/>
              <w:rPr>
                <w:rFonts w:cstheme="minorHAnsi"/>
              </w:rPr>
            </w:pPr>
            <w:r>
              <w:t xml:space="preserve">Leite batido com suco em pó </w:t>
            </w:r>
          </w:p>
        </w:tc>
      </w:tr>
    </w:tbl>
    <w:p w:rsidR="00BD22E2" w:rsidRDefault="00BD22E2" w:rsidP="00822443">
      <w:pPr>
        <w:ind w:left="0" w:firstLine="0"/>
      </w:pPr>
    </w:p>
    <w:p w:rsidR="00822443" w:rsidRPr="00822443" w:rsidRDefault="00822443" w:rsidP="00822443">
      <w:pPr>
        <w:spacing w:line="240" w:lineRule="auto"/>
        <w:ind w:left="0" w:firstLine="0"/>
        <w:jc w:val="left"/>
        <w:rPr>
          <w:b/>
          <w:sz w:val="24"/>
          <w:szCs w:val="24"/>
        </w:rPr>
      </w:pPr>
      <w:r w:rsidRPr="00822443">
        <w:rPr>
          <w:b/>
          <w:sz w:val="24"/>
          <w:szCs w:val="24"/>
        </w:rPr>
        <w:t>Observações:</w:t>
      </w:r>
    </w:p>
    <w:p w:rsidR="00822443" w:rsidRPr="00822443" w:rsidRDefault="00822443" w:rsidP="00822443">
      <w:pPr>
        <w:spacing w:line="240" w:lineRule="auto"/>
        <w:ind w:left="709" w:hanging="709"/>
        <w:jc w:val="left"/>
        <w:rPr>
          <w:sz w:val="24"/>
          <w:szCs w:val="24"/>
        </w:rPr>
      </w:pPr>
      <w:r w:rsidRPr="00822443">
        <w:rPr>
          <w:sz w:val="24"/>
          <w:szCs w:val="24"/>
        </w:rPr>
        <w:t>• Ofertar água entre as refeições;</w:t>
      </w:r>
    </w:p>
    <w:p w:rsidR="00822443" w:rsidRPr="00822443" w:rsidRDefault="00822443" w:rsidP="00822443">
      <w:pPr>
        <w:spacing w:line="240" w:lineRule="auto"/>
        <w:ind w:left="709" w:hanging="709"/>
        <w:jc w:val="left"/>
        <w:rPr>
          <w:sz w:val="24"/>
          <w:szCs w:val="24"/>
        </w:rPr>
      </w:pPr>
      <w:r w:rsidRPr="00822443">
        <w:rPr>
          <w:sz w:val="24"/>
          <w:szCs w:val="24"/>
        </w:rPr>
        <w:t>• Utilizar o mínimo possível de açúcar nas preparações.</w:t>
      </w:r>
    </w:p>
    <w:p w:rsidR="00A2604A" w:rsidRDefault="00A2604A"/>
    <w:p w:rsidR="00A2604A" w:rsidRDefault="00A2604A"/>
    <w:p w:rsidR="00A2604A" w:rsidRDefault="00A2604A"/>
    <w:p w:rsidR="00A2604A" w:rsidRDefault="00A2604A"/>
    <w:p w:rsidR="00A2604A" w:rsidRDefault="00A2604A">
      <w:pPr>
        <w:rPr>
          <w:b/>
          <w:color w:val="FF0000"/>
          <w:sz w:val="32"/>
          <w:szCs w:val="32"/>
          <w:u w:val="single"/>
        </w:rPr>
      </w:pPr>
      <w:r w:rsidRPr="00A2604A">
        <w:rPr>
          <w:b/>
          <w:color w:val="FF0000"/>
          <w:sz w:val="32"/>
          <w:szCs w:val="32"/>
          <w:u w:val="single"/>
        </w:rPr>
        <w:t>Cardápio –CEI – Maternal e Pré – escola (M. esquerda) 31/08 - 25/09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A2604A" w:rsidRPr="0073719E" w:rsidTr="00552EDD">
        <w:tc>
          <w:tcPr>
            <w:tcW w:w="23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604A" w:rsidRPr="0007481D" w:rsidRDefault="00A2604A" w:rsidP="00552EDD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Refeição</w:t>
            </w:r>
          </w:p>
        </w:tc>
        <w:tc>
          <w:tcPr>
            <w:tcW w:w="23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2604A" w:rsidRPr="0007481D" w:rsidRDefault="00A2604A" w:rsidP="00552ED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07481D">
              <w:rPr>
                <w:b/>
                <w:sz w:val="28"/>
                <w:szCs w:val="28"/>
              </w:rPr>
              <w:t>Segunda-feira</w:t>
            </w:r>
          </w:p>
        </w:tc>
        <w:tc>
          <w:tcPr>
            <w:tcW w:w="2357" w:type="dxa"/>
            <w:tcBorders>
              <w:top w:val="single" w:sz="24" w:space="0" w:color="auto"/>
              <w:bottom w:val="single" w:sz="24" w:space="0" w:color="auto"/>
            </w:tcBorders>
          </w:tcPr>
          <w:p w:rsidR="00A2604A" w:rsidRPr="0007481D" w:rsidRDefault="00A2604A" w:rsidP="00552ED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07481D">
              <w:rPr>
                <w:b/>
                <w:sz w:val="28"/>
                <w:szCs w:val="28"/>
              </w:rPr>
              <w:t>Terça-feira</w:t>
            </w:r>
          </w:p>
        </w:tc>
        <w:tc>
          <w:tcPr>
            <w:tcW w:w="2357" w:type="dxa"/>
            <w:tcBorders>
              <w:top w:val="single" w:sz="24" w:space="0" w:color="auto"/>
              <w:bottom w:val="single" w:sz="24" w:space="0" w:color="auto"/>
            </w:tcBorders>
          </w:tcPr>
          <w:p w:rsidR="00A2604A" w:rsidRPr="0007481D" w:rsidRDefault="00A2604A" w:rsidP="00552ED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07481D">
              <w:rPr>
                <w:b/>
                <w:sz w:val="28"/>
                <w:szCs w:val="28"/>
              </w:rPr>
              <w:t>Quarta-feira</w:t>
            </w:r>
          </w:p>
        </w:tc>
        <w:tc>
          <w:tcPr>
            <w:tcW w:w="2358" w:type="dxa"/>
            <w:tcBorders>
              <w:top w:val="single" w:sz="24" w:space="0" w:color="auto"/>
              <w:bottom w:val="single" w:sz="24" w:space="0" w:color="auto"/>
            </w:tcBorders>
          </w:tcPr>
          <w:p w:rsidR="00A2604A" w:rsidRPr="0007481D" w:rsidRDefault="00A2604A" w:rsidP="00552ED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07481D">
              <w:rPr>
                <w:b/>
                <w:sz w:val="28"/>
                <w:szCs w:val="28"/>
              </w:rPr>
              <w:t>Quinta-feira</w:t>
            </w:r>
          </w:p>
        </w:tc>
        <w:tc>
          <w:tcPr>
            <w:tcW w:w="235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604A" w:rsidRPr="0007481D" w:rsidRDefault="00A2604A" w:rsidP="00552EDD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07481D">
              <w:rPr>
                <w:b/>
                <w:sz w:val="28"/>
                <w:szCs w:val="28"/>
              </w:rPr>
              <w:t>Sexta-feira</w:t>
            </w:r>
          </w:p>
        </w:tc>
      </w:tr>
      <w:tr w:rsidR="00A2604A" w:rsidRPr="0073719E" w:rsidTr="00552EDD">
        <w:tc>
          <w:tcPr>
            <w:tcW w:w="235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2604A" w:rsidRDefault="00A2604A" w:rsidP="00552EDD">
            <w:pPr>
              <w:ind w:left="0"/>
              <w:jc w:val="center"/>
              <w:rPr>
                <w:b/>
              </w:rPr>
            </w:pPr>
          </w:p>
          <w:p w:rsidR="00A2604A" w:rsidRPr="000A1AEE" w:rsidRDefault="00A2604A" w:rsidP="00552ED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Café da manhã</w:t>
            </w:r>
          </w:p>
        </w:tc>
        <w:tc>
          <w:tcPr>
            <w:tcW w:w="235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</w:tcPr>
          <w:p w:rsidR="00822443" w:rsidRDefault="00822443" w:rsidP="00822443">
            <w:pPr>
              <w:ind w:left="0"/>
              <w:jc w:val="center"/>
            </w:pPr>
            <w:r w:rsidRPr="00857DFA">
              <w:t>Bolacha doce/salgada</w:t>
            </w:r>
          </w:p>
          <w:p w:rsidR="00822443" w:rsidRPr="00857DFA" w:rsidRDefault="00822443" w:rsidP="00822443">
            <w:pPr>
              <w:ind w:left="0"/>
              <w:jc w:val="center"/>
            </w:pPr>
            <w:r>
              <w:t>Café com leite</w:t>
            </w:r>
          </w:p>
          <w:p w:rsidR="00822443" w:rsidRPr="00857DFA" w:rsidRDefault="00822443" w:rsidP="00552EDD">
            <w:pPr>
              <w:ind w:left="0"/>
              <w:jc w:val="center"/>
            </w:pPr>
          </w:p>
        </w:tc>
        <w:tc>
          <w:tcPr>
            <w:tcW w:w="2357" w:type="dxa"/>
            <w:tcBorders>
              <w:top w:val="single" w:sz="24" w:space="0" w:color="auto"/>
              <w:bottom w:val="single" w:sz="6" w:space="0" w:color="auto"/>
            </w:tcBorders>
          </w:tcPr>
          <w:p w:rsidR="00822443" w:rsidRPr="00857DFA" w:rsidRDefault="00822443" w:rsidP="00822443">
            <w:pPr>
              <w:ind w:left="0"/>
              <w:jc w:val="center"/>
            </w:pPr>
            <w:r w:rsidRPr="00857DFA">
              <w:t xml:space="preserve">Pão c/ </w:t>
            </w:r>
            <w:r>
              <w:t xml:space="preserve">margarina </w:t>
            </w:r>
          </w:p>
          <w:p w:rsidR="00822443" w:rsidRDefault="00822443" w:rsidP="00822443">
            <w:pPr>
              <w:ind w:left="0"/>
              <w:jc w:val="center"/>
            </w:pPr>
            <w:r>
              <w:t>Café com leite</w:t>
            </w:r>
          </w:p>
          <w:p w:rsidR="00A2604A" w:rsidRPr="00857DFA" w:rsidRDefault="00A2604A" w:rsidP="00552EDD">
            <w:pPr>
              <w:ind w:left="0"/>
              <w:jc w:val="center"/>
            </w:pPr>
          </w:p>
        </w:tc>
        <w:tc>
          <w:tcPr>
            <w:tcW w:w="2357" w:type="dxa"/>
            <w:tcBorders>
              <w:top w:val="single" w:sz="24" w:space="0" w:color="auto"/>
              <w:bottom w:val="single" w:sz="6" w:space="0" w:color="auto"/>
            </w:tcBorders>
          </w:tcPr>
          <w:p w:rsidR="00A2604A" w:rsidRDefault="00822443" w:rsidP="00552EDD">
            <w:pPr>
              <w:ind w:left="0"/>
              <w:jc w:val="center"/>
            </w:pPr>
            <w:r>
              <w:t>Rosquinha</w:t>
            </w:r>
          </w:p>
          <w:p w:rsidR="00A2604A" w:rsidRPr="00857DFA" w:rsidRDefault="00822443" w:rsidP="00552EDD">
            <w:pPr>
              <w:ind w:left="0"/>
              <w:jc w:val="center"/>
            </w:pPr>
            <w:r>
              <w:t>Leite com achocolatado</w:t>
            </w:r>
          </w:p>
          <w:p w:rsidR="00A2604A" w:rsidRPr="00857DFA" w:rsidRDefault="00A2604A" w:rsidP="00552EDD">
            <w:pPr>
              <w:ind w:left="0"/>
              <w:jc w:val="center"/>
            </w:pPr>
          </w:p>
        </w:tc>
        <w:tc>
          <w:tcPr>
            <w:tcW w:w="2358" w:type="dxa"/>
            <w:tcBorders>
              <w:top w:val="single" w:sz="24" w:space="0" w:color="auto"/>
              <w:bottom w:val="single" w:sz="6" w:space="0" w:color="auto"/>
            </w:tcBorders>
          </w:tcPr>
          <w:p w:rsidR="00A2604A" w:rsidRDefault="00A2604A" w:rsidP="00552EDD">
            <w:pPr>
              <w:ind w:left="0"/>
              <w:jc w:val="center"/>
            </w:pPr>
            <w:r>
              <w:t>Pão c/ doce de leite</w:t>
            </w:r>
          </w:p>
          <w:p w:rsidR="00A2604A" w:rsidRPr="00857DFA" w:rsidRDefault="00A2604A" w:rsidP="00552EDD">
            <w:pPr>
              <w:ind w:left="0"/>
              <w:jc w:val="center"/>
            </w:pPr>
            <w:r>
              <w:t>Café com leite</w:t>
            </w:r>
          </w:p>
          <w:p w:rsidR="00A2604A" w:rsidRPr="00857DFA" w:rsidRDefault="00A2604A" w:rsidP="00552EDD">
            <w:pPr>
              <w:ind w:left="0"/>
              <w:jc w:val="center"/>
            </w:pPr>
          </w:p>
        </w:tc>
        <w:tc>
          <w:tcPr>
            <w:tcW w:w="2358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A2604A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Pão caseiro com margarina</w:t>
            </w:r>
            <w:r w:rsidR="00822443">
              <w:rPr>
                <w:rFonts w:cstheme="minorHAnsi"/>
              </w:rPr>
              <w:t xml:space="preserve"> e mortadela</w:t>
            </w:r>
          </w:p>
          <w:p w:rsidR="00A2604A" w:rsidRDefault="00822443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Café com leite</w:t>
            </w:r>
          </w:p>
          <w:p w:rsidR="00A2604A" w:rsidRPr="00857DFA" w:rsidRDefault="00A2604A" w:rsidP="00552EDD">
            <w:pPr>
              <w:ind w:left="0"/>
              <w:jc w:val="center"/>
            </w:pPr>
          </w:p>
        </w:tc>
      </w:tr>
      <w:tr w:rsidR="00822443" w:rsidRPr="0073719E" w:rsidTr="00552EDD">
        <w:tc>
          <w:tcPr>
            <w:tcW w:w="2357" w:type="dxa"/>
            <w:tcBorders>
              <w:left w:val="single" w:sz="24" w:space="0" w:color="auto"/>
              <w:right w:val="single" w:sz="24" w:space="0" w:color="auto"/>
            </w:tcBorders>
          </w:tcPr>
          <w:p w:rsidR="00822443" w:rsidRDefault="00822443" w:rsidP="00552EDD">
            <w:pPr>
              <w:ind w:left="0"/>
              <w:jc w:val="center"/>
              <w:rPr>
                <w:b/>
              </w:rPr>
            </w:pPr>
          </w:p>
          <w:p w:rsidR="00822443" w:rsidRDefault="00822443" w:rsidP="00552EDD">
            <w:pPr>
              <w:ind w:left="0"/>
              <w:jc w:val="center"/>
              <w:rPr>
                <w:b/>
              </w:rPr>
            </w:pPr>
          </w:p>
          <w:p w:rsidR="00822443" w:rsidRPr="000A1AEE" w:rsidRDefault="00822443" w:rsidP="00552ED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Almoço</w:t>
            </w:r>
          </w:p>
        </w:tc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822443" w:rsidRPr="00A2604A" w:rsidRDefault="00822443" w:rsidP="00552EDD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Macarrão com carne moída</w:t>
            </w:r>
          </w:p>
          <w:p w:rsidR="00822443" w:rsidRPr="00DF14DF" w:rsidRDefault="00822443" w:rsidP="00552EDD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Couve manteiga refogada</w:t>
            </w:r>
          </w:p>
        </w:tc>
        <w:tc>
          <w:tcPr>
            <w:tcW w:w="2357" w:type="dxa"/>
            <w:vAlign w:val="center"/>
          </w:tcPr>
          <w:p w:rsidR="00822443" w:rsidRPr="00A2604A" w:rsidRDefault="00822443" w:rsidP="00552EDD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 xml:space="preserve">Arroz e feijão </w:t>
            </w:r>
          </w:p>
          <w:p w:rsidR="00822443" w:rsidRPr="00DF14DF" w:rsidRDefault="00822443" w:rsidP="00552EDD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Repolho</w:t>
            </w:r>
          </w:p>
        </w:tc>
        <w:tc>
          <w:tcPr>
            <w:tcW w:w="2357" w:type="dxa"/>
            <w:vAlign w:val="center"/>
          </w:tcPr>
          <w:p w:rsidR="00822443" w:rsidRPr="00A2604A" w:rsidRDefault="00822443" w:rsidP="00552EDD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 xml:space="preserve">Arroz, aipim e carne de </w:t>
            </w:r>
            <w:proofErr w:type="gramStart"/>
            <w:r w:rsidRPr="00A2604A">
              <w:rPr>
                <w:rFonts w:cstheme="minorHAnsi"/>
              </w:rPr>
              <w:t>panela</w:t>
            </w:r>
            <w:proofErr w:type="gramEnd"/>
          </w:p>
          <w:p w:rsidR="00822443" w:rsidRPr="00DF14DF" w:rsidRDefault="00822443" w:rsidP="00552EDD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 xml:space="preserve">Abóbora ensopada </w:t>
            </w:r>
          </w:p>
        </w:tc>
        <w:tc>
          <w:tcPr>
            <w:tcW w:w="2358" w:type="dxa"/>
            <w:vAlign w:val="center"/>
          </w:tcPr>
          <w:p w:rsidR="00822443" w:rsidRPr="00A2604A" w:rsidRDefault="00822443" w:rsidP="00552EDD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Arroz e feijão farofa com proteína de soja</w:t>
            </w:r>
          </w:p>
          <w:p w:rsidR="00822443" w:rsidRPr="00DF14DF" w:rsidRDefault="00822443" w:rsidP="00552EDD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Beterraba</w:t>
            </w:r>
          </w:p>
        </w:tc>
        <w:tc>
          <w:tcPr>
            <w:tcW w:w="2358" w:type="dxa"/>
            <w:tcBorders>
              <w:right w:val="single" w:sz="24" w:space="0" w:color="auto"/>
            </w:tcBorders>
            <w:vAlign w:val="center"/>
          </w:tcPr>
          <w:p w:rsidR="00822443" w:rsidRPr="009A194A" w:rsidRDefault="00822443" w:rsidP="00552EDD">
            <w:pPr>
              <w:ind w:left="0"/>
              <w:jc w:val="center"/>
            </w:pPr>
            <w:r w:rsidRPr="00A2604A">
              <w:t>Arroz, polenta com frango ensopado</w:t>
            </w:r>
            <w:proofErr w:type="gramStart"/>
            <w:r w:rsidRPr="00A2604A">
              <w:t xml:space="preserve">  </w:t>
            </w:r>
            <w:proofErr w:type="gramEnd"/>
            <w:r w:rsidRPr="00A2604A">
              <w:t>Alface</w:t>
            </w:r>
          </w:p>
        </w:tc>
      </w:tr>
      <w:tr w:rsidR="00A2604A" w:rsidRPr="0073719E" w:rsidTr="00552EDD">
        <w:tc>
          <w:tcPr>
            <w:tcW w:w="2357" w:type="dxa"/>
            <w:tcBorders>
              <w:left w:val="single" w:sz="24" w:space="0" w:color="auto"/>
              <w:right w:val="single" w:sz="24" w:space="0" w:color="auto"/>
            </w:tcBorders>
          </w:tcPr>
          <w:p w:rsidR="00A2604A" w:rsidRDefault="00A2604A" w:rsidP="00552EDD">
            <w:pPr>
              <w:ind w:left="0"/>
              <w:jc w:val="center"/>
              <w:rPr>
                <w:b/>
              </w:rPr>
            </w:pPr>
          </w:p>
          <w:p w:rsidR="00A2604A" w:rsidRDefault="00A2604A" w:rsidP="00552ED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Intervalo</w:t>
            </w:r>
          </w:p>
          <w:p w:rsidR="00A2604A" w:rsidRPr="000A1AEE" w:rsidRDefault="00A2604A" w:rsidP="00552EDD">
            <w:pPr>
              <w:ind w:left="0"/>
              <w:jc w:val="center"/>
              <w:rPr>
                <w:b/>
              </w:rPr>
            </w:pPr>
          </w:p>
        </w:tc>
        <w:tc>
          <w:tcPr>
            <w:tcW w:w="2357" w:type="dxa"/>
            <w:tcBorders>
              <w:left w:val="single" w:sz="24" w:space="0" w:color="auto"/>
            </w:tcBorders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Fruta</w:t>
            </w:r>
          </w:p>
        </w:tc>
        <w:tc>
          <w:tcPr>
            <w:tcW w:w="2357" w:type="dxa"/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Fruta</w:t>
            </w:r>
          </w:p>
        </w:tc>
        <w:tc>
          <w:tcPr>
            <w:tcW w:w="2357" w:type="dxa"/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Fruta</w:t>
            </w:r>
          </w:p>
        </w:tc>
        <w:tc>
          <w:tcPr>
            <w:tcW w:w="2358" w:type="dxa"/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Fruta</w:t>
            </w:r>
          </w:p>
        </w:tc>
        <w:tc>
          <w:tcPr>
            <w:tcW w:w="2358" w:type="dxa"/>
            <w:tcBorders>
              <w:right w:val="single" w:sz="24" w:space="0" w:color="auto"/>
            </w:tcBorders>
            <w:vAlign w:val="center"/>
          </w:tcPr>
          <w:p w:rsidR="00A2604A" w:rsidRPr="00DF14DF" w:rsidRDefault="00A2604A" w:rsidP="00552EDD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Fruta</w:t>
            </w:r>
          </w:p>
        </w:tc>
      </w:tr>
      <w:tr w:rsidR="00822443" w:rsidRPr="0073719E" w:rsidTr="00552EDD">
        <w:tc>
          <w:tcPr>
            <w:tcW w:w="235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22443" w:rsidRDefault="00822443" w:rsidP="00552EDD">
            <w:pPr>
              <w:ind w:left="0"/>
              <w:jc w:val="center"/>
              <w:rPr>
                <w:b/>
              </w:rPr>
            </w:pPr>
          </w:p>
          <w:p w:rsidR="00822443" w:rsidRDefault="00822443" w:rsidP="00552EDD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Lanche da tarde</w:t>
            </w:r>
          </w:p>
          <w:p w:rsidR="00822443" w:rsidRPr="000A1AEE" w:rsidRDefault="00822443" w:rsidP="00552EDD">
            <w:pPr>
              <w:ind w:left="0"/>
              <w:jc w:val="center"/>
              <w:rPr>
                <w:b/>
              </w:rPr>
            </w:pPr>
          </w:p>
        </w:tc>
        <w:tc>
          <w:tcPr>
            <w:tcW w:w="235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822443" w:rsidRPr="00DF14DF" w:rsidRDefault="00822443" w:rsidP="00822443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Bolo de bolacha com pudim</w:t>
            </w:r>
          </w:p>
          <w:p w:rsidR="00822443" w:rsidRDefault="00822443" w:rsidP="00822443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Café com leite</w:t>
            </w:r>
          </w:p>
          <w:p w:rsidR="00822443" w:rsidRPr="00DF14DF" w:rsidRDefault="00822443" w:rsidP="00552EDD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357" w:type="dxa"/>
            <w:tcBorders>
              <w:bottom w:val="single" w:sz="24" w:space="0" w:color="auto"/>
            </w:tcBorders>
            <w:vAlign w:val="center"/>
          </w:tcPr>
          <w:p w:rsidR="00822443" w:rsidRPr="00DF14DF" w:rsidRDefault="00822443" w:rsidP="00822443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Pão c/</w:t>
            </w:r>
            <w:r w:rsidRPr="00DF14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doce de fruta/leite</w:t>
            </w:r>
          </w:p>
          <w:p w:rsidR="00822443" w:rsidRPr="00DF14DF" w:rsidRDefault="00822443" w:rsidP="00822443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Leite com achocolatado</w:t>
            </w:r>
          </w:p>
          <w:p w:rsidR="00822443" w:rsidRPr="00DF14DF" w:rsidRDefault="00822443" w:rsidP="00552EDD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357" w:type="dxa"/>
            <w:tcBorders>
              <w:bottom w:val="single" w:sz="24" w:space="0" w:color="auto"/>
            </w:tcBorders>
            <w:vAlign w:val="center"/>
          </w:tcPr>
          <w:p w:rsidR="00822443" w:rsidRPr="00A2604A" w:rsidRDefault="00822443" w:rsidP="00822443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Bolo simples com cobertura de chocolate</w:t>
            </w:r>
          </w:p>
          <w:p w:rsidR="00822443" w:rsidRPr="00DF14DF" w:rsidRDefault="00822443" w:rsidP="00822443">
            <w:pPr>
              <w:ind w:left="0"/>
              <w:jc w:val="center"/>
              <w:rPr>
                <w:rFonts w:cstheme="minorHAnsi"/>
              </w:rPr>
            </w:pPr>
            <w:r w:rsidRPr="00A2604A">
              <w:rPr>
                <w:rFonts w:cstheme="minorHAnsi"/>
              </w:rPr>
              <w:t>Café com leite</w:t>
            </w:r>
          </w:p>
        </w:tc>
        <w:tc>
          <w:tcPr>
            <w:tcW w:w="2358" w:type="dxa"/>
            <w:tcBorders>
              <w:bottom w:val="single" w:sz="24" w:space="0" w:color="auto"/>
            </w:tcBorders>
            <w:vAlign w:val="center"/>
          </w:tcPr>
          <w:p w:rsidR="00822443" w:rsidRPr="00DF14DF" w:rsidRDefault="00822443" w:rsidP="00822443">
            <w:pPr>
              <w:ind w:left="0"/>
              <w:jc w:val="center"/>
              <w:rPr>
                <w:rFonts w:cstheme="minorHAnsi"/>
              </w:rPr>
            </w:pPr>
            <w:r w:rsidRPr="00DF14DF">
              <w:rPr>
                <w:rFonts w:cstheme="minorHAnsi"/>
              </w:rPr>
              <w:t xml:space="preserve">Pão c/ </w:t>
            </w:r>
            <w:r>
              <w:rPr>
                <w:rFonts w:cstheme="minorHAnsi"/>
              </w:rPr>
              <w:t xml:space="preserve">margarina </w:t>
            </w:r>
          </w:p>
          <w:p w:rsidR="00822443" w:rsidRPr="00DF14DF" w:rsidRDefault="00822443" w:rsidP="00822443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Café com leite </w:t>
            </w:r>
          </w:p>
          <w:p w:rsidR="00822443" w:rsidRPr="00DF14DF" w:rsidRDefault="00822443" w:rsidP="00552EDD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35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822443" w:rsidRDefault="00822443" w:rsidP="00552EDD">
            <w:pPr>
              <w:ind w:left="0"/>
              <w:jc w:val="center"/>
            </w:pPr>
            <w:r>
              <w:t>Bolacha doce/salgada</w:t>
            </w:r>
          </w:p>
          <w:p w:rsidR="00822443" w:rsidRPr="00DF14DF" w:rsidRDefault="00822443" w:rsidP="00552EDD">
            <w:pPr>
              <w:ind w:left="0"/>
              <w:jc w:val="center"/>
              <w:rPr>
                <w:rFonts w:cstheme="minorHAnsi"/>
              </w:rPr>
            </w:pPr>
            <w:r>
              <w:t xml:space="preserve">Leite batido com suco em pó </w:t>
            </w:r>
          </w:p>
        </w:tc>
      </w:tr>
    </w:tbl>
    <w:p w:rsidR="00822443" w:rsidRDefault="00822443" w:rsidP="00822443">
      <w:pPr>
        <w:spacing w:line="240" w:lineRule="auto"/>
        <w:ind w:left="0" w:firstLine="0"/>
        <w:jc w:val="left"/>
        <w:rPr>
          <w:b/>
          <w:sz w:val="24"/>
          <w:szCs w:val="24"/>
        </w:rPr>
      </w:pPr>
    </w:p>
    <w:p w:rsidR="00822443" w:rsidRPr="00822443" w:rsidRDefault="00822443" w:rsidP="00822443">
      <w:pPr>
        <w:spacing w:line="240" w:lineRule="auto"/>
        <w:ind w:left="0" w:firstLine="0"/>
        <w:jc w:val="left"/>
        <w:rPr>
          <w:b/>
          <w:sz w:val="24"/>
          <w:szCs w:val="24"/>
        </w:rPr>
      </w:pPr>
      <w:r w:rsidRPr="00822443">
        <w:rPr>
          <w:b/>
          <w:sz w:val="24"/>
          <w:szCs w:val="24"/>
        </w:rPr>
        <w:t>Observações:</w:t>
      </w:r>
    </w:p>
    <w:p w:rsidR="00822443" w:rsidRPr="00822443" w:rsidRDefault="00822443" w:rsidP="00822443">
      <w:pPr>
        <w:spacing w:line="240" w:lineRule="auto"/>
        <w:ind w:left="709" w:hanging="709"/>
        <w:jc w:val="left"/>
        <w:rPr>
          <w:sz w:val="24"/>
          <w:szCs w:val="24"/>
        </w:rPr>
      </w:pPr>
      <w:r w:rsidRPr="00822443">
        <w:rPr>
          <w:sz w:val="24"/>
          <w:szCs w:val="24"/>
        </w:rPr>
        <w:t>• Ofertar água entre as refeições;</w:t>
      </w:r>
    </w:p>
    <w:p w:rsidR="00822443" w:rsidRPr="00822443" w:rsidRDefault="00822443" w:rsidP="00822443">
      <w:pPr>
        <w:spacing w:line="240" w:lineRule="auto"/>
        <w:ind w:left="709" w:hanging="709"/>
        <w:jc w:val="left"/>
        <w:rPr>
          <w:sz w:val="24"/>
          <w:szCs w:val="24"/>
        </w:rPr>
      </w:pPr>
      <w:r w:rsidRPr="00822443">
        <w:rPr>
          <w:sz w:val="24"/>
          <w:szCs w:val="24"/>
        </w:rPr>
        <w:t>• Utilizar o mínimo possível de açúcar nas preparações.</w:t>
      </w:r>
    </w:p>
    <w:p w:rsidR="00A2604A" w:rsidRPr="00A2604A" w:rsidRDefault="00A2604A" w:rsidP="00822443">
      <w:pPr>
        <w:jc w:val="left"/>
        <w:rPr>
          <w:sz w:val="32"/>
          <w:szCs w:val="32"/>
        </w:rPr>
      </w:pPr>
    </w:p>
    <w:sectPr w:rsidR="00A2604A" w:rsidRPr="00A2604A" w:rsidSect="00A2604A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27" w:rsidRDefault="008C4527" w:rsidP="00A2604A">
      <w:pPr>
        <w:spacing w:line="240" w:lineRule="auto"/>
      </w:pPr>
      <w:r>
        <w:separator/>
      </w:r>
    </w:p>
  </w:endnote>
  <w:endnote w:type="continuationSeparator" w:id="0">
    <w:p w:rsidR="008C4527" w:rsidRDefault="008C4527" w:rsidP="00A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27" w:rsidRDefault="008C4527" w:rsidP="00A2604A">
      <w:pPr>
        <w:spacing w:line="240" w:lineRule="auto"/>
      </w:pPr>
      <w:r>
        <w:separator/>
      </w:r>
    </w:p>
  </w:footnote>
  <w:footnote w:type="continuationSeparator" w:id="0">
    <w:p w:rsidR="008C4527" w:rsidRDefault="008C4527" w:rsidP="00A260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04A" w:rsidRDefault="00507DE1" w:rsidP="00D74EBD">
    <w:pPr>
      <w:pStyle w:val="Cabealho"/>
      <w:ind w:left="0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7367905</wp:posOffset>
          </wp:positionH>
          <wp:positionV relativeFrom="margin">
            <wp:posOffset>-1236980</wp:posOffset>
          </wp:positionV>
          <wp:extent cx="1095375" cy="1066800"/>
          <wp:effectExtent l="19050" t="0" r="9525" b="0"/>
          <wp:wrapSquare wrapText="bothSides"/>
          <wp:docPr id="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776605</wp:posOffset>
          </wp:positionH>
          <wp:positionV relativeFrom="paragraph">
            <wp:posOffset>-392430</wp:posOffset>
          </wp:positionV>
          <wp:extent cx="1085850" cy="1190625"/>
          <wp:effectExtent l="19050" t="0" r="0" b="0"/>
          <wp:wrapThrough wrapText="bothSides">
            <wp:wrapPolygon edited="0">
              <wp:start x="-379" y="0"/>
              <wp:lineTo x="-379" y="21427"/>
              <wp:lineTo x="21600" y="21427"/>
              <wp:lineTo x="21600" y="0"/>
              <wp:lineTo x="-379" y="0"/>
            </wp:wrapPolygon>
          </wp:wrapThrough>
          <wp:docPr id="10" name="Imagem 3" descr="C:\Users\Secretaria\Downloads\secre educa de i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\Downloads\secre educa de ilh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452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4pt;margin-top:-23.55pt;width:61.45pt;height:83.5pt;z-index:-251657728;mso-position-horizontal-relative:text;mso-position-vertical-relative:text" wrapcoords="-300 0 -300 21377 21600 21377 21600 0 -300 0">
          <v:imagedata r:id="rId3" o:title=""/>
        </v:shape>
        <o:OLEObject Type="Embed" ProgID="Word.Picture.8" ShapeID="_x0000_s2049" DrawAspect="Content" ObjectID="_1500701420" r:id="rId4"/>
      </w:pict>
    </w:r>
    <w:r w:rsidR="00A2604A">
      <w:rPr>
        <w:b/>
      </w:rPr>
      <w:t>Estado de Santa Catarina</w:t>
    </w:r>
  </w:p>
  <w:p w:rsidR="00A2604A" w:rsidRPr="00511E19" w:rsidRDefault="00A2604A" w:rsidP="00D74EBD">
    <w:pPr>
      <w:pStyle w:val="Cabealho"/>
      <w:ind w:left="0"/>
      <w:jc w:val="center"/>
      <w:rPr>
        <w:b/>
      </w:rPr>
    </w:pPr>
    <w:r w:rsidRPr="00511E19">
      <w:rPr>
        <w:b/>
      </w:rPr>
      <w:t>Prefeitura Municipal de Ilhota</w:t>
    </w:r>
    <w:r>
      <w:rPr>
        <w:b/>
      </w:rPr>
      <w:t xml:space="preserve"> - SC</w:t>
    </w:r>
  </w:p>
  <w:p w:rsidR="00A2604A" w:rsidRPr="00511E19" w:rsidRDefault="00A2604A" w:rsidP="00D74EBD">
    <w:pPr>
      <w:pStyle w:val="Cabealho"/>
      <w:ind w:left="0"/>
      <w:jc w:val="center"/>
      <w:rPr>
        <w:b/>
      </w:rPr>
    </w:pPr>
    <w:r w:rsidRPr="00511E19">
      <w:rPr>
        <w:b/>
      </w:rPr>
      <w:t>Secretaria Municipal da Educação</w:t>
    </w:r>
    <w:r>
      <w:rPr>
        <w:b/>
      </w:rPr>
      <w:t>,</w:t>
    </w:r>
    <w:r w:rsidRPr="00511E19">
      <w:rPr>
        <w:b/>
      </w:rPr>
      <w:t xml:space="preserve"> Esporte e </w:t>
    </w:r>
    <w:proofErr w:type="gramStart"/>
    <w:r w:rsidRPr="00511E19">
      <w:rPr>
        <w:b/>
      </w:rPr>
      <w:t>Cultura</w:t>
    </w:r>
    <w:proofErr w:type="gramEnd"/>
  </w:p>
  <w:p w:rsidR="00A2604A" w:rsidRDefault="00D74EBD" w:rsidP="00D74EBD">
    <w:pPr>
      <w:pStyle w:val="Cabealho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        </w:t>
    </w:r>
    <w:r w:rsidR="00A2604A">
      <w:rPr>
        <w:b/>
        <w:sz w:val="16"/>
        <w:szCs w:val="16"/>
      </w:rPr>
      <w:t>C.N.P.J</w:t>
    </w:r>
    <w:r w:rsidR="00A2604A" w:rsidRPr="00511E19">
      <w:rPr>
        <w:b/>
        <w:sz w:val="16"/>
        <w:szCs w:val="16"/>
      </w:rPr>
      <w:t>. 83.102.301/0001-53</w:t>
    </w:r>
  </w:p>
  <w:p w:rsidR="00A2604A" w:rsidRDefault="00D74EBD" w:rsidP="00D74EBD">
    <w:pPr>
      <w:pStyle w:val="Cabealho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                   </w:t>
    </w:r>
    <w:r w:rsidR="00A2604A">
      <w:rPr>
        <w:b/>
        <w:sz w:val="16"/>
        <w:szCs w:val="16"/>
      </w:rPr>
      <w:t>Nutricionista: Martina Paola Warmeling</w:t>
    </w:r>
  </w:p>
  <w:p w:rsidR="00A2604A" w:rsidRPr="00A2604A" w:rsidRDefault="00A2604A" w:rsidP="00D74EBD">
    <w:pPr>
      <w:pStyle w:val="Cabealho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>CRN10- 5035</w:t>
    </w:r>
  </w:p>
  <w:p w:rsidR="00A2604A" w:rsidRDefault="00A260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4A"/>
    <w:rsid w:val="0013517C"/>
    <w:rsid w:val="00507DE1"/>
    <w:rsid w:val="005C3962"/>
    <w:rsid w:val="005F5C69"/>
    <w:rsid w:val="00822443"/>
    <w:rsid w:val="008464DC"/>
    <w:rsid w:val="008C4527"/>
    <w:rsid w:val="0094799A"/>
    <w:rsid w:val="009A6F20"/>
    <w:rsid w:val="00A2604A"/>
    <w:rsid w:val="00BD22E2"/>
    <w:rsid w:val="00D74EBD"/>
    <w:rsid w:val="00E4694C"/>
    <w:rsid w:val="00E8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4A"/>
    <w:pPr>
      <w:ind w:left="214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04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604A"/>
  </w:style>
  <w:style w:type="paragraph" w:styleId="Rodap">
    <w:name w:val="footer"/>
    <w:basedOn w:val="Normal"/>
    <w:link w:val="RodapChar"/>
    <w:uiPriority w:val="99"/>
    <w:semiHidden/>
    <w:unhideWhenUsed/>
    <w:rsid w:val="00A2604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604A"/>
  </w:style>
  <w:style w:type="paragraph" w:styleId="Textodebalo">
    <w:name w:val="Balloon Text"/>
    <w:basedOn w:val="Normal"/>
    <w:link w:val="TextodebaloChar"/>
    <w:uiPriority w:val="99"/>
    <w:semiHidden/>
    <w:unhideWhenUsed/>
    <w:rsid w:val="00A260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04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2604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4A"/>
    <w:pPr>
      <w:ind w:left="214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604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604A"/>
  </w:style>
  <w:style w:type="paragraph" w:styleId="Rodap">
    <w:name w:val="footer"/>
    <w:basedOn w:val="Normal"/>
    <w:link w:val="RodapChar"/>
    <w:uiPriority w:val="99"/>
    <w:semiHidden/>
    <w:unhideWhenUsed/>
    <w:rsid w:val="00A2604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604A"/>
  </w:style>
  <w:style w:type="paragraph" w:styleId="Textodebalo">
    <w:name w:val="Balloon Text"/>
    <w:basedOn w:val="Normal"/>
    <w:link w:val="TextodebaloChar"/>
    <w:uiPriority w:val="99"/>
    <w:semiHidden/>
    <w:unhideWhenUsed/>
    <w:rsid w:val="00A260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604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2604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Paola</dc:creator>
  <cp:lastModifiedBy>Gabinete</cp:lastModifiedBy>
  <cp:revision>2</cp:revision>
  <dcterms:created xsi:type="dcterms:W3CDTF">2015-08-10T11:44:00Z</dcterms:created>
  <dcterms:modified xsi:type="dcterms:W3CDTF">2015-08-10T11:44:00Z</dcterms:modified>
</cp:coreProperties>
</file>